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A3004" w14:textId="3F3E1877" w:rsidR="00844049" w:rsidRPr="00A61C9B" w:rsidRDefault="00701AC1" w:rsidP="00762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844049" w:rsidRPr="00A61C9B">
        <w:rPr>
          <w:rFonts w:ascii="Times New Roman" w:hAnsi="Times New Roman" w:cs="Times New Roman"/>
          <w:b/>
          <w:sz w:val="28"/>
          <w:szCs w:val="28"/>
        </w:rPr>
        <w:t xml:space="preserve"> финального</w:t>
      </w:r>
      <w:r w:rsidR="0066391A" w:rsidRPr="00A61C9B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</w:p>
    <w:p w14:paraId="6C110E13" w14:textId="77777777" w:rsidR="009D4D74" w:rsidRPr="00A61C9B" w:rsidRDefault="0066391A" w:rsidP="00762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9B">
        <w:rPr>
          <w:rFonts w:ascii="Times New Roman" w:hAnsi="Times New Roman" w:cs="Times New Roman"/>
          <w:b/>
          <w:sz w:val="28"/>
          <w:szCs w:val="28"/>
        </w:rPr>
        <w:t>Епархиальной олимпиады</w:t>
      </w:r>
      <w:r w:rsidR="001B111D" w:rsidRPr="00A61C9B">
        <w:rPr>
          <w:rFonts w:ascii="Times New Roman" w:hAnsi="Times New Roman" w:cs="Times New Roman"/>
          <w:b/>
          <w:sz w:val="28"/>
          <w:szCs w:val="28"/>
        </w:rPr>
        <w:t xml:space="preserve"> по теме «Апостольское служение»</w:t>
      </w:r>
    </w:p>
    <w:p w14:paraId="6555DC39" w14:textId="77777777" w:rsidR="0066391A" w:rsidRPr="00A61C9B" w:rsidRDefault="0066391A" w:rsidP="00762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1"/>
        <w:gridCol w:w="2928"/>
        <w:gridCol w:w="1014"/>
        <w:gridCol w:w="3311"/>
        <w:gridCol w:w="1417"/>
      </w:tblGrid>
      <w:tr w:rsidR="00FF6FC8" w:rsidRPr="00A61C9B" w14:paraId="407D6DDE" w14:textId="6E9A3151" w:rsidTr="00534650">
        <w:tc>
          <w:tcPr>
            <w:tcW w:w="611" w:type="dxa"/>
          </w:tcPr>
          <w:p w14:paraId="29EE5126" w14:textId="77777777" w:rsidR="00FF6FC8" w:rsidRPr="00A61C9B" w:rsidRDefault="00FF6FC8" w:rsidP="00762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928" w:type="dxa"/>
          </w:tcPr>
          <w:p w14:paraId="36ABDB7F" w14:textId="77777777" w:rsidR="00FF6FC8" w:rsidRPr="00A61C9B" w:rsidRDefault="00FF6FC8" w:rsidP="00762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i/>
                <w:sz w:val="28"/>
                <w:szCs w:val="28"/>
              </w:rPr>
              <w:t>ФИ</w:t>
            </w:r>
          </w:p>
        </w:tc>
        <w:tc>
          <w:tcPr>
            <w:tcW w:w="1014" w:type="dxa"/>
          </w:tcPr>
          <w:p w14:paraId="7A1075EB" w14:textId="77777777" w:rsidR="00FF6FC8" w:rsidRPr="00A61C9B" w:rsidRDefault="00FF6FC8" w:rsidP="00762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i/>
                <w:sz w:val="28"/>
                <w:szCs w:val="28"/>
              </w:rPr>
              <w:t>возраст</w:t>
            </w:r>
          </w:p>
        </w:tc>
        <w:tc>
          <w:tcPr>
            <w:tcW w:w="3311" w:type="dxa"/>
          </w:tcPr>
          <w:p w14:paraId="6AD31FF2" w14:textId="77777777" w:rsidR="00FF6FC8" w:rsidRPr="00A61C9B" w:rsidRDefault="00FF6FC8" w:rsidP="00762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i/>
                <w:sz w:val="28"/>
                <w:szCs w:val="28"/>
              </w:rPr>
              <w:t>храм</w:t>
            </w:r>
          </w:p>
        </w:tc>
        <w:tc>
          <w:tcPr>
            <w:tcW w:w="1417" w:type="dxa"/>
          </w:tcPr>
          <w:p w14:paraId="2C62D7E7" w14:textId="2CBA090E" w:rsidR="00FF6FC8" w:rsidRPr="00A61C9B" w:rsidRDefault="00FF6FC8" w:rsidP="00762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i/>
                <w:sz w:val="28"/>
                <w:szCs w:val="28"/>
              </w:rPr>
              <w:t>итог финала</w:t>
            </w:r>
          </w:p>
        </w:tc>
      </w:tr>
      <w:tr w:rsidR="00FF6FC8" w:rsidRPr="00A61C9B" w14:paraId="5F5B917C" w14:textId="0EB3BDBA" w:rsidTr="00534650">
        <w:tc>
          <w:tcPr>
            <w:tcW w:w="611" w:type="dxa"/>
          </w:tcPr>
          <w:p w14:paraId="57C9CD3E" w14:textId="77777777" w:rsidR="00FF6FC8" w:rsidRPr="00A61C9B" w:rsidRDefault="00FF6FC8" w:rsidP="00482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8" w:type="dxa"/>
          </w:tcPr>
          <w:p w14:paraId="73D3AF0B" w14:textId="694CBF7D" w:rsidR="00FF6FC8" w:rsidRPr="00A61C9B" w:rsidRDefault="00FF6FC8" w:rsidP="00482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Курчаткина Анна </w:t>
            </w:r>
          </w:p>
        </w:tc>
        <w:tc>
          <w:tcPr>
            <w:tcW w:w="1014" w:type="dxa"/>
          </w:tcPr>
          <w:p w14:paraId="1AEF2BF0" w14:textId="405B03F0" w:rsidR="00FF6FC8" w:rsidRPr="00A61C9B" w:rsidRDefault="00FF6FC8" w:rsidP="0048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311" w:type="dxa"/>
          </w:tcPr>
          <w:p w14:paraId="7EB2ECBE" w14:textId="77777777" w:rsidR="00FF6FC8" w:rsidRPr="00A61C9B" w:rsidRDefault="00FF6FC8" w:rsidP="00482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0646A604" w14:textId="31313E12" w:rsidR="00FF6FC8" w:rsidRPr="00A61C9B" w:rsidRDefault="00FF6FC8" w:rsidP="00482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  <w:tc>
          <w:tcPr>
            <w:tcW w:w="1417" w:type="dxa"/>
          </w:tcPr>
          <w:p w14:paraId="20823993" w14:textId="4926F48E" w:rsidR="00FF6FC8" w:rsidRPr="00A61C9B" w:rsidRDefault="00FF6FC8" w:rsidP="00A61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FF6FC8" w:rsidRPr="00A61C9B" w14:paraId="15BB2755" w14:textId="77777777" w:rsidTr="00534650">
        <w:tc>
          <w:tcPr>
            <w:tcW w:w="611" w:type="dxa"/>
          </w:tcPr>
          <w:p w14:paraId="45423FBC" w14:textId="6E68A6F3" w:rsidR="00FF6FC8" w:rsidRPr="00A61C9B" w:rsidRDefault="003D1186" w:rsidP="00482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8" w:type="dxa"/>
          </w:tcPr>
          <w:p w14:paraId="48D6D025" w14:textId="77777777" w:rsidR="00FF6FC8" w:rsidRPr="00A61C9B" w:rsidRDefault="00FF6FC8" w:rsidP="004824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 Николай </w:t>
            </w:r>
          </w:p>
          <w:p w14:paraId="1993E398" w14:textId="77777777" w:rsidR="00FF6FC8" w:rsidRPr="00A61C9B" w:rsidRDefault="00FF6FC8" w:rsidP="00482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598EFEF5" w14:textId="73FC04CA" w:rsidR="00FF6FC8" w:rsidRPr="00A61C9B" w:rsidRDefault="00FF6FC8" w:rsidP="0048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3311" w:type="dxa"/>
          </w:tcPr>
          <w:p w14:paraId="3BFDF248" w14:textId="4C0B24F5" w:rsidR="00FF6FC8" w:rsidRPr="00A61C9B" w:rsidRDefault="00FF6FC8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 w:rsidR="0053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равноапостольной Марии Магдалины</w:t>
            </w:r>
          </w:p>
        </w:tc>
        <w:tc>
          <w:tcPr>
            <w:tcW w:w="1417" w:type="dxa"/>
          </w:tcPr>
          <w:p w14:paraId="184477F8" w14:textId="7E65E9D8" w:rsidR="00FF6FC8" w:rsidRPr="00A61C9B" w:rsidRDefault="00FF6FC8" w:rsidP="00A61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  <w:tr w:rsidR="00FF6FC8" w:rsidRPr="00A61C9B" w14:paraId="3E271B45" w14:textId="77777777" w:rsidTr="00534650">
        <w:tc>
          <w:tcPr>
            <w:tcW w:w="611" w:type="dxa"/>
          </w:tcPr>
          <w:p w14:paraId="18BC3781" w14:textId="3FD99BC8" w:rsidR="00FF6FC8" w:rsidRPr="00A61C9B" w:rsidRDefault="003D1186" w:rsidP="00482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8" w:type="dxa"/>
          </w:tcPr>
          <w:p w14:paraId="239D2943" w14:textId="77777777" w:rsidR="00FF6FC8" w:rsidRPr="00A61C9B" w:rsidRDefault="00FF6FC8" w:rsidP="004824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Никитин Алексей </w:t>
            </w:r>
          </w:p>
          <w:p w14:paraId="07AA1D31" w14:textId="77777777" w:rsidR="00FF6FC8" w:rsidRPr="00A61C9B" w:rsidRDefault="00FF6FC8" w:rsidP="00482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242EA5A9" w14:textId="5F44C7D4" w:rsidR="00FF6FC8" w:rsidRPr="00A61C9B" w:rsidRDefault="00FF6FC8" w:rsidP="0048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3311" w:type="dxa"/>
          </w:tcPr>
          <w:p w14:paraId="15A85A42" w14:textId="580367F5" w:rsidR="00FF6FC8" w:rsidRPr="00A61C9B" w:rsidRDefault="00FF6FC8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 w:rsidR="00534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равноапостольной Марии Магдалины</w:t>
            </w:r>
          </w:p>
        </w:tc>
        <w:tc>
          <w:tcPr>
            <w:tcW w:w="1417" w:type="dxa"/>
          </w:tcPr>
          <w:p w14:paraId="769B4807" w14:textId="29BC05F6" w:rsidR="00FF6FC8" w:rsidRPr="00A61C9B" w:rsidRDefault="00FF6FC8" w:rsidP="00A61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  <w:tr w:rsidR="00FF6FC8" w:rsidRPr="00A61C9B" w14:paraId="09F44CC9" w14:textId="77777777" w:rsidTr="00534650">
        <w:tc>
          <w:tcPr>
            <w:tcW w:w="611" w:type="dxa"/>
          </w:tcPr>
          <w:p w14:paraId="10ABEDAB" w14:textId="1A3A29E4" w:rsidR="00FF6FC8" w:rsidRPr="00A61C9B" w:rsidRDefault="003D1186" w:rsidP="00482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8" w:type="dxa"/>
          </w:tcPr>
          <w:p w14:paraId="2EC97657" w14:textId="4DDCEE13" w:rsidR="00FF6FC8" w:rsidRPr="00A61C9B" w:rsidRDefault="00FF6FC8" w:rsidP="00482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Тастлеуов Камиль</w:t>
            </w:r>
          </w:p>
        </w:tc>
        <w:tc>
          <w:tcPr>
            <w:tcW w:w="1014" w:type="dxa"/>
          </w:tcPr>
          <w:p w14:paraId="01CDAA72" w14:textId="77777777" w:rsidR="00FF6FC8" w:rsidRPr="00A61C9B" w:rsidRDefault="00FF6FC8" w:rsidP="0048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14:paraId="77CF9CF3" w14:textId="2FA620CD" w:rsidR="00FF6FC8" w:rsidRPr="00A61C9B" w:rsidRDefault="00FF6FC8" w:rsidP="004824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  <w:tc>
          <w:tcPr>
            <w:tcW w:w="1417" w:type="dxa"/>
          </w:tcPr>
          <w:p w14:paraId="72C4FB94" w14:textId="13452068" w:rsidR="00FF6FC8" w:rsidRPr="00A61C9B" w:rsidRDefault="00FF6FC8" w:rsidP="00A61C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534650" w:rsidRPr="00A61C9B" w14:paraId="10D08837" w14:textId="77777777" w:rsidTr="00534650">
        <w:tc>
          <w:tcPr>
            <w:tcW w:w="611" w:type="dxa"/>
          </w:tcPr>
          <w:p w14:paraId="29502607" w14:textId="4465C853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8" w:type="dxa"/>
          </w:tcPr>
          <w:p w14:paraId="02CFAF71" w14:textId="5EE8869C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Шарапов Пантелей  </w:t>
            </w:r>
          </w:p>
        </w:tc>
        <w:tc>
          <w:tcPr>
            <w:tcW w:w="1014" w:type="dxa"/>
          </w:tcPr>
          <w:p w14:paraId="748A2DCE" w14:textId="7DA5D8A8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14:paraId="1441BB23" w14:textId="1980F63A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Иконы Божией Матери Всех скорбящих радосте</w:t>
            </w:r>
          </w:p>
        </w:tc>
        <w:tc>
          <w:tcPr>
            <w:tcW w:w="1417" w:type="dxa"/>
          </w:tcPr>
          <w:p w14:paraId="38B4F2B9" w14:textId="0372C399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534650" w:rsidRPr="00A61C9B" w14:paraId="21A224FD" w14:textId="77777777" w:rsidTr="00534650">
        <w:tc>
          <w:tcPr>
            <w:tcW w:w="611" w:type="dxa"/>
          </w:tcPr>
          <w:p w14:paraId="59364353" w14:textId="0FC2F059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8" w:type="dxa"/>
          </w:tcPr>
          <w:p w14:paraId="64C684B8" w14:textId="77777777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Певнев Егор </w:t>
            </w:r>
          </w:p>
          <w:p w14:paraId="11C1A856" w14:textId="28809E91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4D63B545" w14:textId="2EDE7344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3311" w:type="dxa"/>
          </w:tcPr>
          <w:p w14:paraId="514C846E" w14:textId="3B62BDAE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равноапостольной Марии Магдалины</w:t>
            </w:r>
          </w:p>
        </w:tc>
        <w:tc>
          <w:tcPr>
            <w:tcW w:w="1417" w:type="dxa"/>
          </w:tcPr>
          <w:p w14:paraId="7F816239" w14:textId="31973E29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  <w:tr w:rsidR="00534650" w:rsidRPr="00A61C9B" w14:paraId="0D945DCD" w14:textId="77777777" w:rsidTr="00534650">
        <w:tc>
          <w:tcPr>
            <w:tcW w:w="611" w:type="dxa"/>
          </w:tcPr>
          <w:p w14:paraId="59E5D82C" w14:textId="448B31CA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8" w:type="dxa"/>
          </w:tcPr>
          <w:p w14:paraId="61A2FBE1" w14:textId="1238894F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Урядов Дмитрий</w:t>
            </w:r>
          </w:p>
        </w:tc>
        <w:tc>
          <w:tcPr>
            <w:tcW w:w="1014" w:type="dxa"/>
          </w:tcPr>
          <w:p w14:paraId="44A5D628" w14:textId="1DF84A15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311" w:type="dxa"/>
          </w:tcPr>
          <w:p w14:paraId="3CC92597" w14:textId="5AB106FE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Покрова Пресвятой Богородицы р.п. Новые Бурасы</w:t>
            </w:r>
          </w:p>
        </w:tc>
        <w:tc>
          <w:tcPr>
            <w:tcW w:w="1417" w:type="dxa"/>
          </w:tcPr>
          <w:p w14:paraId="0BB3D8E4" w14:textId="67B3A1B0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534650" w:rsidRPr="00A61C9B" w14:paraId="61AB497A" w14:textId="77777777" w:rsidTr="00534650">
        <w:tc>
          <w:tcPr>
            <w:tcW w:w="611" w:type="dxa"/>
          </w:tcPr>
          <w:p w14:paraId="4333471C" w14:textId="2B01F9B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8" w:type="dxa"/>
          </w:tcPr>
          <w:p w14:paraId="213BCB19" w14:textId="5FC26856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Королёв Михаил</w:t>
            </w:r>
          </w:p>
        </w:tc>
        <w:tc>
          <w:tcPr>
            <w:tcW w:w="1014" w:type="dxa"/>
          </w:tcPr>
          <w:p w14:paraId="0DEB5454" w14:textId="7789097D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</w:tcPr>
          <w:p w14:paraId="180ED09E" w14:textId="4724A206" w:rsidR="00534650" w:rsidRPr="00A61C9B" w:rsidRDefault="00534650" w:rsidP="00534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первоверховных 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 Петра и Павла, г. Аткарск</w:t>
            </w:r>
          </w:p>
        </w:tc>
        <w:tc>
          <w:tcPr>
            <w:tcW w:w="1417" w:type="dxa"/>
          </w:tcPr>
          <w:p w14:paraId="0B65F66C" w14:textId="1411463C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534650" w:rsidRPr="00A61C9B" w14:paraId="47774073" w14:textId="77777777" w:rsidTr="00534650">
        <w:tc>
          <w:tcPr>
            <w:tcW w:w="611" w:type="dxa"/>
          </w:tcPr>
          <w:p w14:paraId="1F081733" w14:textId="05D5811B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8" w:type="dxa"/>
          </w:tcPr>
          <w:p w14:paraId="146ECCEE" w14:textId="75C0299C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Дудукин Артем</w:t>
            </w:r>
          </w:p>
        </w:tc>
        <w:tc>
          <w:tcPr>
            <w:tcW w:w="1014" w:type="dxa"/>
          </w:tcPr>
          <w:p w14:paraId="79B89249" w14:textId="68094041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311" w:type="dxa"/>
          </w:tcPr>
          <w:p w14:paraId="4326E8DA" w14:textId="54662E9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Покрова Пресвятой Богородицы р.п. Новые Бурасы</w:t>
            </w:r>
          </w:p>
        </w:tc>
        <w:tc>
          <w:tcPr>
            <w:tcW w:w="1417" w:type="dxa"/>
          </w:tcPr>
          <w:p w14:paraId="46BFCF0F" w14:textId="3D3719C5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534650" w:rsidRPr="00A61C9B" w14:paraId="78A35DFC" w14:textId="77777777" w:rsidTr="00534650">
        <w:tc>
          <w:tcPr>
            <w:tcW w:w="611" w:type="dxa"/>
          </w:tcPr>
          <w:p w14:paraId="7D274066" w14:textId="6AC68EF2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8" w:type="dxa"/>
          </w:tcPr>
          <w:p w14:paraId="65DE9552" w14:textId="05E461E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Захаров Артём</w:t>
            </w:r>
          </w:p>
        </w:tc>
        <w:tc>
          <w:tcPr>
            <w:tcW w:w="1014" w:type="dxa"/>
          </w:tcPr>
          <w:p w14:paraId="271345D4" w14:textId="3254EC0C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14:paraId="296AA418" w14:textId="511C7E4E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первоверховных 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 Петра и Павла, г. Аткарск</w:t>
            </w:r>
          </w:p>
        </w:tc>
        <w:tc>
          <w:tcPr>
            <w:tcW w:w="1417" w:type="dxa"/>
          </w:tcPr>
          <w:p w14:paraId="7B25EA88" w14:textId="1BCC8F8A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534650" w:rsidRPr="00A61C9B" w14:paraId="7BC16695" w14:textId="77777777" w:rsidTr="00534650">
        <w:tc>
          <w:tcPr>
            <w:tcW w:w="611" w:type="dxa"/>
          </w:tcPr>
          <w:p w14:paraId="1DDAB7ED" w14:textId="5E66C53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28" w:type="dxa"/>
            <w:vAlign w:val="center"/>
          </w:tcPr>
          <w:p w14:paraId="2657CDBD" w14:textId="77777777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Елизавета</w:t>
            </w:r>
          </w:p>
          <w:p w14:paraId="6ACEB737" w14:textId="779B46F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757BB0F" w14:textId="117C9252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3311" w:type="dxa"/>
          </w:tcPr>
          <w:p w14:paraId="1BAFEE84" w14:textId="7306124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  <w:tc>
          <w:tcPr>
            <w:tcW w:w="1417" w:type="dxa"/>
          </w:tcPr>
          <w:p w14:paraId="475DFD0B" w14:textId="4AF81A5D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34650" w:rsidRPr="00A61C9B" w14:paraId="7C3C875B" w14:textId="77777777" w:rsidTr="00534650">
        <w:tc>
          <w:tcPr>
            <w:tcW w:w="611" w:type="dxa"/>
          </w:tcPr>
          <w:p w14:paraId="7FFFD46F" w14:textId="27A886A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28" w:type="dxa"/>
          </w:tcPr>
          <w:p w14:paraId="2B184345" w14:textId="77777777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Гуськова Надежда </w:t>
            </w:r>
          </w:p>
          <w:p w14:paraId="1485996B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645B5158" w14:textId="5CD96D9B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3311" w:type="dxa"/>
          </w:tcPr>
          <w:p w14:paraId="7AFD20C0" w14:textId="541030AF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равноапостольной Марии Магдалины</w:t>
            </w:r>
          </w:p>
        </w:tc>
        <w:tc>
          <w:tcPr>
            <w:tcW w:w="1417" w:type="dxa"/>
          </w:tcPr>
          <w:p w14:paraId="5BDE5A56" w14:textId="11835A69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534650" w:rsidRPr="00A61C9B" w14:paraId="5EB3036F" w14:textId="77777777" w:rsidTr="00534650">
        <w:tc>
          <w:tcPr>
            <w:tcW w:w="611" w:type="dxa"/>
          </w:tcPr>
          <w:p w14:paraId="24A969F7" w14:textId="07428CF0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28" w:type="dxa"/>
          </w:tcPr>
          <w:p w14:paraId="2C407D91" w14:textId="77777777" w:rsidR="00534650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Андрюшенко Михаил </w:t>
            </w:r>
          </w:p>
          <w:p w14:paraId="1252EB32" w14:textId="2562CF22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14:paraId="12159510" w14:textId="455C2AA9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</w:tcPr>
          <w:p w14:paraId="7D22992F" w14:textId="0E13509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Свято-Духовский собор       </w:t>
            </w:r>
          </w:p>
        </w:tc>
        <w:tc>
          <w:tcPr>
            <w:tcW w:w="1417" w:type="dxa"/>
          </w:tcPr>
          <w:p w14:paraId="335BAAC5" w14:textId="16076AA1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34650" w:rsidRPr="00A61C9B" w14:paraId="1DD5F5CE" w14:textId="77777777" w:rsidTr="00534650">
        <w:tc>
          <w:tcPr>
            <w:tcW w:w="611" w:type="dxa"/>
          </w:tcPr>
          <w:p w14:paraId="1AFF038C" w14:textId="1F25859E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28" w:type="dxa"/>
          </w:tcPr>
          <w:p w14:paraId="4437D6DE" w14:textId="359257B0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Шилова Марина </w:t>
            </w:r>
          </w:p>
        </w:tc>
        <w:tc>
          <w:tcPr>
            <w:tcW w:w="1014" w:type="dxa"/>
          </w:tcPr>
          <w:p w14:paraId="2D3AE7A7" w14:textId="75D18FE1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311" w:type="dxa"/>
          </w:tcPr>
          <w:p w14:paraId="4DCDEA4B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6F1295BA" w14:textId="6FA2161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  <w:tc>
          <w:tcPr>
            <w:tcW w:w="1417" w:type="dxa"/>
          </w:tcPr>
          <w:p w14:paraId="3706E041" w14:textId="383637D6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34650" w:rsidRPr="00A61C9B" w14:paraId="32DCF4F4" w14:textId="77777777" w:rsidTr="00534650">
        <w:tc>
          <w:tcPr>
            <w:tcW w:w="611" w:type="dxa"/>
          </w:tcPr>
          <w:p w14:paraId="76929E55" w14:textId="7D83BB3D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28" w:type="dxa"/>
          </w:tcPr>
          <w:p w14:paraId="71D12ACC" w14:textId="1D4F3F2D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Крамина Елизавета</w:t>
            </w:r>
          </w:p>
        </w:tc>
        <w:tc>
          <w:tcPr>
            <w:tcW w:w="1014" w:type="dxa"/>
          </w:tcPr>
          <w:p w14:paraId="0063C122" w14:textId="2C44B489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</w:tcPr>
          <w:p w14:paraId="093E4B8D" w14:textId="043750B5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  <w:tc>
          <w:tcPr>
            <w:tcW w:w="1417" w:type="dxa"/>
          </w:tcPr>
          <w:p w14:paraId="35E52583" w14:textId="591FDB70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534650" w:rsidRPr="00A61C9B" w14:paraId="1B8A7DE8" w14:textId="77777777" w:rsidTr="00534650">
        <w:tc>
          <w:tcPr>
            <w:tcW w:w="611" w:type="dxa"/>
          </w:tcPr>
          <w:p w14:paraId="6EC7511B" w14:textId="6A631CE3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28" w:type="dxa"/>
          </w:tcPr>
          <w:p w14:paraId="6F7F7DE1" w14:textId="19484AAE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Столярчук Егор</w:t>
            </w:r>
          </w:p>
        </w:tc>
        <w:tc>
          <w:tcPr>
            <w:tcW w:w="1014" w:type="dxa"/>
          </w:tcPr>
          <w:p w14:paraId="090D115C" w14:textId="0565A5C5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311" w:type="dxa"/>
          </w:tcPr>
          <w:p w14:paraId="52112DB5" w14:textId="27951EA8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  <w:tc>
          <w:tcPr>
            <w:tcW w:w="1417" w:type="dxa"/>
          </w:tcPr>
          <w:p w14:paraId="78136805" w14:textId="1EC5CD54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534650" w:rsidRPr="00A61C9B" w14:paraId="21434A10" w14:textId="77777777" w:rsidTr="00534650">
        <w:tc>
          <w:tcPr>
            <w:tcW w:w="611" w:type="dxa"/>
          </w:tcPr>
          <w:p w14:paraId="69C59AF6" w14:textId="659CA62D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28" w:type="dxa"/>
          </w:tcPr>
          <w:p w14:paraId="5CD6D09E" w14:textId="5A96C8A7" w:rsidR="00534650" w:rsidRPr="00534650" w:rsidRDefault="00534650" w:rsidP="00534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ов Никита</w:t>
            </w:r>
          </w:p>
        </w:tc>
        <w:tc>
          <w:tcPr>
            <w:tcW w:w="1014" w:type="dxa"/>
          </w:tcPr>
          <w:p w14:paraId="380E23E7" w14:textId="1944E1CF" w:rsidR="00534650" w:rsidRPr="00534650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311" w:type="dxa"/>
          </w:tcPr>
          <w:p w14:paraId="02977BE6" w14:textId="77777777" w:rsidR="00534650" w:rsidRPr="00534650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</w:t>
            </w:r>
          </w:p>
          <w:p w14:paraId="11841AFB" w14:textId="0878D4CA" w:rsidR="00534650" w:rsidRPr="00534650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г. Вольска</w:t>
            </w:r>
          </w:p>
        </w:tc>
        <w:tc>
          <w:tcPr>
            <w:tcW w:w="1417" w:type="dxa"/>
          </w:tcPr>
          <w:p w14:paraId="140BBC4B" w14:textId="1E87FFA3" w:rsidR="00534650" w:rsidRPr="00534650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534650" w:rsidRPr="00A61C9B" w14:paraId="0438FD03" w14:textId="77777777" w:rsidTr="00534650">
        <w:tc>
          <w:tcPr>
            <w:tcW w:w="611" w:type="dxa"/>
          </w:tcPr>
          <w:p w14:paraId="0456AD61" w14:textId="29AF2E54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28" w:type="dxa"/>
            <w:vAlign w:val="center"/>
          </w:tcPr>
          <w:p w14:paraId="47C2616F" w14:textId="77777777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Петрович Лука</w:t>
            </w:r>
          </w:p>
          <w:p w14:paraId="0C461AAA" w14:textId="77777777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879969D" w14:textId="0720B1C0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3311" w:type="dxa"/>
          </w:tcPr>
          <w:p w14:paraId="28044DA2" w14:textId="0C4FBEBD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  <w:tc>
          <w:tcPr>
            <w:tcW w:w="1417" w:type="dxa"/>
          </w:tcPr>
          <w:p w14:paraId="48231066" w14:textId="6A54FDAC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534650" w:rsidRPr="00A61C9B" w14:paraId="76C5279F" w14:textId="77777777" w:rsidTr="00534650">
        <w:tc>
          <w:tcPr>
            <w:tcW w:w="611" w:type="dxa"/>
          </w:tcPr>
          <w:p w14:paraId="68ED6D11" w14:textId="40912528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28" w:type="dxa"/>
          </w:tcPr>
          <w:p w14:paraId="777E029C" w14:textId="25A4B8EE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Бажанов Николай </w:t>
            </w:r>
          </w:p>
        </w:tc>
        <w:tc>
          <w:tcPr>
            <w:tcW w:w="1014" w:type="dxa"/>
          </w:tcPr>
          <w:p w14:paraId="383707EB" w14:textId="3B574DFD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311" w:type="dxa"/>
          </w:tcPr>
          <w:p w14:paraId="1F57C059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свщм. Космы</w:t>
            </w:r>
          </w:p>
          <w:p w14:paraId="0A24D764" w14:textId="77777777" w:rsidR="00534650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  <w:p w14:paraId="197F2028" w14:textId="047ADD38" w:rsidR="00701AC1" w:rsidRPr="00A61C9B" w:rsidRDefault="00701AC1" w:rsidP="005346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015275" w14:textId="78855A5F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534650" w:rsidRPr="00A61C9B" w14:paraId="79E66BA3" w14:textId="77777777" w:rsidTr="00534650">
        <w:tc>
          <w:tcPr>
            <w:tcW w:w="611" w:type="dxa"/>
          </w:tcPr>
          <w:p w14:paraId="2A9C0ACA" w14:textId="1B4B44CD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28" w:type="dxa"/>
          </w:tcPr>
          <w:p w14:paraId="3F56B396" w14:textId="402F429A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Кочеткова Мария</w:t>
            </w:r>
          </w:p>
        </w:tc>
        <w:tc>
          <w:tcPr>
            <w:tcW w:w="1014" w:type="dxa"/>
          </w:tcPr>
          <w:p w14:paraId="7C3450EA" w14:textId="77777777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</w:tcPr>
          <w:p w14:paraId="701AF1AC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Введения во храм </w:t>
            </w:r>
          </w:p>
          <w:p w14:paraId="6F8D84E2" w14:textId="54B64A9F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Cs/>
                <w:sz w:val="28"/>
                <w:szCs w:val="28"/>
              </w:rPr>
              <w:t>Пресвятой Богородицы</w:t>
            </w:r>
          </w:p>
        </w:tc>
        <w:tc>
          <w:tcPr>
            <w:tcW w:w="1417" w:type="dxa"/>
          </w:tcPr>
          <w:p w14:paraId="232FC006" w14:textId="70598868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534650" w:rsidRPr="00A61C9B" w14:paraId="25CB1E70" w14:textId="77777777" w:rsidTr="00534650">
        <w:tc>
          <w:tcPr>
            <w:tcW w:w="611" w:type="dxa"/>
          </w:tcPr>
          <w:p w14:paraId="5D46078C" w14:textId="319B3B13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28" w:type="dxa"/>
          </w:tcPr>
          <w:p w14:paraId="629C6A56" w14:textId="1FEDA6E9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Шилов Матвей </w:t>
            </w:r>
          </w:p>
        </w:tc>
        <w:tc>
          <w:tcPr>
            <w:tcW w:w="1014" w:type="dxa"/>
          </w:tcPr>
          <w:p w14:paraId="25A85556" w14:textId="7CE8AFEC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311" w:type="dxa"/>
          </w:tcPr>
          <w:p w14:paraId="6E72765A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06DC6EE5" w14:textId="38333E20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  <w:tc>
          <w:tcPr>
            <w:tcW w:w="1417" w:type="dxa"/>
          </w:tcPr>
          <w:p w14:paraId="5196EB3B" w14:textId="20E32CF7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534650" w:rsidRPr="00A61C9B" w14:paraId="36B8A377" w14:textId="77777777" w:rsidTr="00534650">
        <w:tc>
          <w:tcPr>
            <w:tcW w:w="611" w:type="dxa"/>
          </w:tcPr>
          <w:p w14:paraId="1D238862" w14:textId="2B361023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28" w:type="dxa"/>
          </w:tcPr>
          <w:p w14:paraId="05B1F031" w14:textId="77777777" w:rsidR="00534650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Мамонтова Василиса </w:t>
            </w:r>
          </w:p>
          <w:p w14:paraId="7733DAA9" w14:textId="0B8B4211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1B58750A" w14:textId="77777777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</w:tcPr>
          <w:p w14:paraId="205ABCE9" w14:textId="0FF1F13F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Свято-Духовский собор       </w:t>
            </w:r>
          </w:p>
        </w:tc>
        <w:tc>
          <w:tcPr>
            <w:tcW w:w="1417" w:type="dxa"/>
          </w:tcPr>
          <w:p w14:paraId="540DF68F" w14:textId="4FC0C36B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34650" w:rsidRPr="00A61C9B" w14:paraId="6B7C4283" w14:textId="77777777" w:rsidTr="00534650">
        <w:tc>
          <w:tcPr>
            <w:tcW w:w="611" w:type="dxa"/>
          </w:tcPr>
          <w:p w14:paraId="44AFB5C4" w14:textId="0BC55A3B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28" w:type="dxa"/>
          </w:tcPr>
          <w:p w14:paraId="23DCF360" w14:textId="73705472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Феофанова Варвара  </w:t>
            </w:r>
          </w:p>
        </w:tc>
        <w:tc>
          <w:tcPr>
            <w:tcW w:w="1014" w:type="dxa"/>
          </w:tcPr>
          <w:p w14:paraId="6E71752D" w14:textId="37648623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311" w:type="dxa"/>
          </w:tcPr>
          <w:p w14:paraId="267AB5C6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свщм. Космы</w:t>
            </w:r>
          </w:p>
          <w:p w14:paraId="225FD3C5" w14:textId="4C9C243A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</w:tc>
        <w:tc>
          <w:tcPr>
            <w:tcW w:w="1417" w:type="dxa"/>
          </w:tcPr>
          <w:p w14:paraId="514BFED6" w14:textId="1D26A0DC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34650" w:rsidRPr="00A61C9B" w14:paraId="7B18D5E5" w14:textId="3EE78E4D" w:rsidTr="00534650">
        <w:tc>
          <w:tcPr>
            <w:tcW w:w="611" w:type="dxa"/>
          </w:tcPr>
          <w:p w14:paraId="56E93E6D" w14:textId="2D233172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28" w:type="dxa"/>
          </w:tcPr>
          <w:p w14:paraId="44A1F74A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Пономарёва Милана </w:t>
            </w:r>
          </w:p>
          <w:p w14:paraId="4D0CC984" w14:textId="2FE7D40D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14" w:type="dxa"/>
          </w:tcPr>
          <w:p w14:paraId="7E9BB8B2" w14:textId="6BBECF49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311" w:type="dxa"/>
          </w:tcPr>
          <w:p w14:paraId="04603D35" w14:textId="12231830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свщм. Космы Саратовского</w:t>
            </w:r>
          </w:p>
        </w:tc>
        <w:tc>
          <w:tcPr>
            <w:tcW w:w="1417" w:type="dxa"/>
          </w:tcPr>
          <w:p w14:paraId="544AE7E7" w14:textId="676395DE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534650" w:rsidRPr="00A61C9B" w14:paraId="6B75B438" w14:textId="58AF7124" w:rsidTr="00534650">
        <w:trPr>
          <w:trHeight w:val="70"/>
        </w:trPr>
        <w:tc>
          <w:tcPr>
            <w:tcW w:w="611" w:type="dxa"/>
          </w:tcPr>
          <w:p w14:paraId="02D2A283" w14:textId="3A2CBC1B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28" w:type="dxa"/>
          </w:tcPr>
          <w:p w14:paraId="1498B83D" w14:textId="77777777" w:rsidR="00534650" w:rsidRPr="00A61C9B" w:rsidRDefault="00534650" w:rsidP="00534650">
            <w:pPr>
              <w:pStyle w:val="a5"/>
              <w:spacing w:line="240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C9B">
              <w:rPr>
                <w:rFonts w:ascii="Times New Roman" w:hAnsi="Times New Roman"/>
                <w:sz w:val="28"/>
                <w:szCs w:val="28"/>
              </w:rPr>
              <w:t>Китанина Ева</w:t>
            </w:r>
          </w:p>
          <w:p w14:paraId="65B139DA" w14:textId="72795AD5" w:rsidR="00534650" w:rsidRPr="00A61C9B" w:rsidRDefault="00534650" w:rsidP="00534650">
            <w:pPr>
              <w:pStyle w:val="a5"/>
              <w:spacing w:line="240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5B055E3A" w14:textId="349EA0E1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311" w:type="dxa"/>
          </w:tcPr>
          <w:p w14:paraId="34CB046E" w14:textId="448EA92F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  <w:tc>
          <w:tcPr>
            <w:tcW w:w="1417" w:type="dxa"/>
          </w:tcPr>
          <w:p w14:paraId="5D946551" w14:textId="2FFD5AEC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34650" w:rsidRPr="00A61C9B" w14:paraId="7BC913FB" w14:textId="77777777" w:rsidTr="00534650">
        <w:tc>
          <w:tcPr>
            <w:tcW w:w="611" w:type="dxa"/>
          </w:tcPr>
          <w:p w14:paraId="6B85ECCB" w14:textId="61391B8B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28" w:type="dxa"/>
            <w:vAlign w:val="center"/>
          </w:tcPr>
          <w:p w14:paraId="2595EA53" w14:textId="77777777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Коробков Михаил</w:t>
            </w:r>
          </w:p>
          <w:p w14:paraId="0BDA15D2" w14:textId="7A80BF13" w:rsidR="00534650" w:rsidRPr="00A61C9B" w:rsidRDefault="00534650" w:rsidP="00534650">
            <w:pPr>
              <w:pStyle w:val="a5"/>
              <w:spacing w:line="240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34B3CC9" w14:textId="77777777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  <w:p w14:paraId="4883C652" w14:textId="6EA99331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14:paraId="2211742B" w14:textId="78679B32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  <w:tc>
          <w:tcPr>
            <w:tcW w:w="1417" w:type="dxa"/>
          </w:tcPr>
          <w:p w14:paraId="12A269FF" w14:textId="39B9C581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34650" w:rsidRPr="00A61C9B" w14:paraId="7B71CF99" w14:textId="77777777" w:rsidTr="00534650">
        <w:tc>
          <w:tcPr>
            <w:tcW w:w="611" w:type="dxa"/>
          </w:tcPr>
          <w:p w14:paraId="47DC4A59" w14:textId="66E28520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28" w:type="dxa"/>
          </w:tcPr>
          <w:p w14:paraId="691D0176" w14:textId="26DAA57B" w:rsidR="00534650" w:rsidRPr="00A61C9B" w:rsidRDefault="00534650" w:rsidP="00534650">
            <w:pPr>
              <w:pStyle w:val="a5"/>
              <w:spacing w:line="240" w:lineRule="auto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C9B">
              <w:rPr>
                <w:rFonts w:ascii="Times New Roman" w:hAnsi="Times New Roman"/>
                <w:sz w:val="28"/>
                <w:szCs w:val="28"/>
              </w:rPr>
              <w:t>Шафеева Виктория</w:t>
            </w:r>
          </w:p>
        </w:tc>
        <w:tc>
          <w:tcPr>
            <w:tcW w:w="1014" w:type="dxa"/>
          </w:tcPr>
          <w:p w14:paraId="18CDF080" w14:textId="77777777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14:paraId="44BB193E" w14:textId="2D0B1B54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  <w:tc>
          <w:tcPr>
            <w:tcW w:w="1417" w:type="dxa"/>
          </w:tcPr>
          <w:p w14:paraId="58C43D55" w14:textId="1E242F79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34650" w:rsidRPr="00A61C9B" w14:paraId="27B4CF85" w14:textId="20FFBC34" w:rsidTr="00534650">
        <w:tc>
          <w:tcPr>
            <w:tcW w:w="611" w:type="dxa"/>
          </w:tcPr>
          <w:p w14:paraId="1D8FB465" w14:textId="74AC22AD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  <w:gridSpan w:val="4"/>
          </w:tcPr>
          <w:p w14:paraId="4D7B252D" w14:textId="51F67807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Всего: </w:t>
            </w:r>
            <w:r w:rsidRPr="00A61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A61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финалистов</w:t>
            </w:r>
          </w:p>
          <w:p w14:paraId="0DE3E053" w14:textId="4D0BEEB1" w:rsidR="00534650" w:rsidRPr="00A61C9B" w:rsidRDefault="00534650" w:rsidP="00534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650" w:rsidRPr="00A61C9B" w14:paraId="337C454C" w14:textId="77777777" w:rsidTr="00534650">
        <w:tc>
          <w:tcPr>
            <w:tcW w:w="9281" w:type="dxa"/>
            <w:gridSpan w:val="5"/>
          </w:tcPr>
          <w:p w14:paraId="4AB2DCAB" w14:textId="77777777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413432" w14:textId="6062D5D9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i/>
                <w:sz w:val="28"/>
                <w:szCs w:val="28"/>
              </w:rPr>
              <w:t>группа 13 - 16</w:t>
            </w:r>
          </w:p>
        </w:tc>
      </w:tr>
      <w:tr w:rsidR="00534650" w:rsidRPr="00A61C9B" w14:paraId="6FB55DB7" w14:textId="55AC6995" w:rsidTr="00534650">
        <w:tc>
          <w:tcPr>
            <w:tcW w:w="611" w:type="dxa"/>
          </w:tcPr>
          <w:p w14:paraId="3943FDFE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8" w:type="dxa"/>
          </w:tcPr>
          <w:p w14:paraId="0073C807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Баженова Виктория</w:t>
            </w:r>
          </w:p>
        </w:tc>
        <w:tc>
          <w:tcPr>
            <w:tcW w:w="1014" w:type="dxa"/>
          </w:tcPr>
          <w:p w14:paraId="74CD6458" w14:textId="77777777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12 (13) лет</w:t>
            </w:r>
          </w:p>
        </w:tc>
        <w:tc>
          <w:tcPr>
            <w:tcW w:w="3311" w:type="dxa"/>
          </w:tcPr>
          <w:p w14:paraId="4A27B0C5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Свято-Сергиевского женского монастыря</w:t>
            </w:r>
          </w:p>
        </w:tc>
        <w:tc>
          <w:tcPr>
            <w:tcW w:w="1417" w:type="dxa"/>
          </w:tcPr>
          <w:p w14:paraId="525B67A6" w14:textId="77B1F1AD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534650" w:rsidRPr="00A61C9B" w14:paraId="3F7313FA" w14:textId="77777777" w:rsidTr="00534650">
        <w:tc>
          <w:tcPr>
            <w:tcW w:w="611" w:type="dxa"/>
          </w:tcPr>
          <w:p w14:paraId="68E69155" w14:textId="34FCC58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8" w:type="dxa"/>
          </w:tcPr>
          <w:p w14:paraId="7062692E" w14:textId="7280E4E1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Парфёнова Ма</w:t>
            </w:r>
            <w:r w:rsidR="00A91FB3">
              <w:rPr>
                <w:rFonts w:ascii="Times New Roman" w:hAnsi="Times New Roman" w:cs="Times New Roman"/>
                <w:sz w:val="28"/>
                <w:szCs w:val="28"/>
              </w:rPr>
              <w:t>рия</w:t>
            </w:r>
          </w:p>
        </w:tc>
        <w:tc>
          <w:tcPr>
            <w:tcW w:w="1014" w:type="dxa"/>
          </w:tcPr>
          <w:p w14:paraId="0A69FADB" w14:textId="1ECFB03D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311" w:type="dxa"/>
          </w:tcPr>
          <w:p w14:paraId="79D6A1A0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св. равноап.</w:t>
            </w:r>
          </w:p>
          <w:p w14:paraId="2EBAB352" w14:textId="3A037C4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Кирилла и Мефодия</w:t>
            </w:r>
          </w:p>
        </w:tc>
        <w:tc>
          <w:tcPr>
            <w:tcW w:w="1417" w:type="dxa"/>
          </w:tcPr>
          <w:p w14:paraId="4B7E1832" w14:textId="32C35ABA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534650" w:rsidRPr="00A61C9B" w14:paraId="3DBCB4E3" w14:textId="77777777" w:rsidTr="00534650">
        <w:tc>
          <w:tcPr>
            <w:tcW w:w="611" w:type="dxa"/>
          </w:tcPr>
          <w:p w14:paraId="56A719E8" w14:textId="6032795F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8" w:type="dxa"/>
          </w:tcPr>
          <w:p w14:paraId="6399C4A7" w14:textId="0B7C6E7C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Иванова Елизавета</w:t>
            </w:r>
          </w:p>
        </w:tc>
        <w:tc>
          <w:tcPr>
            <w:tcW w:w="1014" w:type="dxa"/>
          </w:tcPr>
          <w:p w14:paraId="1D1A1FAC" w14:textId="3FA74784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311" w:type="dxa"/>
          </w:tcPr>
          <w:p w14:paraId="1981BC8D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766C42A6" w14:textId="212B3861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  <w:tc>
          <w:tcPr>
            <w:tcW w:w="1417" w:type="dxa"/>
          </w:tcPr>
          <w:p w14:paraId="3245E05A" w14:textId="121E9BD6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534650" w:rsidRPr="00A61C9B" w14:paraId="7604FD12" w14:textId="77777777" w:rsidTr="00534650">
        <w:tc>
          <w:tcPr>
            <w:tcW w:w="611" w:type="dxa"/>
          </w:tcPr>
          <w:p w14:paraId="2834D8E6" w14:textId="0B672D99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8" w:type="dxa"/>
            <w:vAlign w:val="center"/>
          </w:tcPr>
          <w:p w14:paraId="0E71B1B8" w14:textId="7B29A04D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Лобочков Серафим</w:t>
            </w:r>
          </w:p>
        </w:tc>
        <w:tc>
          <w:tcPr>
            <w:tcW w:w="1014" w:type="dxa"/>
            <w:vAlign w:val="center"/>
          </w:tcPr>
          <w:p w14:paraId="3ABBA23B" w14:textId="06F7B6C4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311" w:type="dxa"/>
          </w:tcPr>
          <w:p w14:paraId="5DB7C0B5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14:paraId="2BC91280" w14:textId="6D68C26F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417" w:type="dxa"/>
          </w:tcPr>
          <w:p w14:paraId="5BD7848D" w14:textId="66F7FEA1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534650" w:rsidRPr="00A61C9B" w14:paraId="319FD7A8" w14:textId="77777777" w:rsidTr="00534650">
        <w:tc>
          <w:tcPr>
            <w:tcW w:w="611" w:type="dxa"/>
          </w:tcPr>
          <w:p w14:paraId="54413306" w14:textId="104CF245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8" w:type="dxa"/>
          </w:tcPr>
          <w:p w14:paraId="2F9F30A1" w14:textId="77777777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Певнев Юрий </w:t>
            </w:r>
          </w:p>
          <w:p w14:paraId="644F5255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521668F6" w14:textId="09195D4B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3311" w:type="dxa"/>
          </w:tcPr>
          <w:p w14:paraId="7257D550" w14:textId="2C2CF07C" w:rsidR="00534650" w:rsidRPr="00A61C9B" w:rsidRDefault="00534650" w:rsidP="0070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 w:rsidR="00701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равноапостольной Марии Магдалины</w:t>
            </w:r>
          </w:p>
        </w:tc>
        <w:tc>
          <w:tcPr>
            <w:tcW w:w="1417" w:type="dxa"/>
          </w:tcPr>
          <w:p w14:paraId="2E9F5580" w14:textId="1B098713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  <w:tr w:rsidR="00534650" w:rsidRPr="00A61C9B" w14:paraId="7CDAFB7D" w14:textId="77777777" w:rsidTr="00534650">
        <w:tc>
          <w:tcPr>
            <w:tcW w:w="611" w:type="dxa"/>
          </w:tcPr>
          <w:p w14:paraId="0C202B68" w14:textId="72F6F091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8" w:type="dxa"/>
          </w:tcPr>
          <w:p w14:paraId="084E0AB0" w14:textId="77777777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Тишин Дмитрий</w:t>
            </w:r>
          </w:p>
          <w:p w14:paraId="492DF299" w14:textId="398DA879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</w:tcPr>
          <w:p w14:paraId="02C0ABCE" w14:textId="0A84F603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311" w:type="dxa"/>
          </w:tcPr>
          <w:p w14:paraId="6F0F90DF" w14:textId="5AAA082A" w:rsidR="00534650" w:rsidRPr="00A61C9B" w:rsidRDefault="00534650" w:rsidP="00534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  <w:tc>
          <w:tcPr>
            <w:tcW w:w="1417" w:type="dxa"/>
          </w:tcPr>
          <w:p w14:paraId="4335AA81" w14:textId="48080946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534650" w:rsidRPr="00A61C9B" w14:paraId="3C822789" w14:textId="77777777" w:rsidTr="00534650">
        <w:tc>
          <w:tcPr>
            <w:tcW w:w="611" w:type="dxa"/>
          </w:tcPr>
          <w:p w14:paraId="5A526385" w14:textId="0677F10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8" w:type="dxa"/>
          </w:tcPr>
          <w:p w14:paraId="25C0D363" w14:textId="43952552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Саяпина Ольга</w:t>
            </w:r>
          </w:p>
        </w:tc>
        <w:tc>
          <w:tcPr>
            <w:tcW w:w="1014" w:type="dxa"/>
          </w:tcPr>
          <w:p w14:paraId="717A5048" w14:textId="4BC586D7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12 (13) лет</w:t>
            </w:r>
          </w:p>
        </w:tc>
        <w:tc>
          <w:tcPr>
            <w:tcW w:w="3311" w:type="dxa"/>
          </w:tcPr>
          <w:p w14:paraId="10BCCE35" w14:textId="7934006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Свято-Сергиевского женского монастыря</w:t>
            </w:r>
          </w:p>
        </w:tc>
        <w:tc>
          <w:tcPr>
            <w:tcW w:w="1417" w:type="dxa"/>
          </w:tcPr>
          <w:p w14:paraId="363F7BEE" w14:textId="5B004582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534650" w:rsidRPr="00A61C9B" w14:paraId="7ADE9106" w14:textId="77777777" w:rsidTr="00534650">
        <w:tc>
          <w:tcPr>
            <w:tcW w:w="611" w:type="dxa"/>
          </w:tcPr>
          <w:p w14:paraId="4F819B64" w14:textId="426640E1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8" w:type="dxa"/>
          </w:tcPr>
          <w:p w14:paraId="3A333B6C" w14:textId="455129F3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Котов Егор </w:t>
            </w:r>
          </w:p>
        </w:tc>
        <w:tc>
          <w:tcPr>
            <w:tcW w:w="1014" w:type="dxa"/>
          </w:tcPr>
          <w:p w14:paraId="5A7B6DE2" w14:textId="55C316C2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311" w:type="dxa"/>
          </w:tcPr>
          <w:p w14:paraId="7B69A436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свщм. Космы</w:t>
            </w:r>
          </w:p>
          <w:p w14:paraId="683099A9" w14:textId="1ECDB783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</w:p>
        </w:tc>
        <w:tc>
          <w:tcPr>
            <w:tcW w:w="1417" w:type="dxa"/>
          </w:tcPr>
          <w:p w14:paraId="2B83D066" w14:textId="5505D4DC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534650" w:rsidRPr="00A61C9B" w14:paraId="74CE0383" w14:textId="77777777" w:rsidTr="00534650">
        <w:tc>
          <w:tcPr>
            <w:tcW w:w="611" w:type="dxa"/>
          </w:tcPr>
          <w:p w14:paraId="76F2C135" w14:textId="67D3DF70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8" w:type="dxa"/>
          </w:tcPr>
          <w:p w14:paraId="56AC831A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Штокгамер Иван</w:t>
            </w:r>
          </w:p>
          <w:p w14:paraId="59EB0AC9" w14:textId="5A81E7E8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290996AA" w14:textId="44AA8EE4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311" w:type="dxa"/>
          </w:tcPr>
          <w:p w14:paraId="5C7065BB" w14:textId="5F2340D1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  <w:tc>
          <w:tcPr>
            <w:tcW w:w="1417" w:type="dxa"/>
          </w:tcPr>
          <w:p w14:paraId="5EFB969E" w14:textId="667A816B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534650" w:rsidRPr="00A61C9B" w14:paraId="043B8B9D" w14:textId="77777777" w:rsidTr="00534650">
        <w:tc>
          <w:tcPr>
            <w:tcW w:w="611" w:type="dxa"/>
          </w:tcPr>
          <w:p w14:paraId="48802D11" w14:textId="01C3B64B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8" w:type="dxa"/>
          </w:tcPr>
          <w:p w14:paraId="784DB439" w14:textId="43184151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Дмитрий</w:t>
            </w:r>
          </w:p>
        </w:tc>
        <w:tc>
          <w:tcPr>
            <w:tcW w:w="1014" w:type="dxa"/>
          </w:tcPr>
          <w:p w14:paraId="5807E0BF" w14:textId="2769D010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лет</w:t>
            </w:r>
          </w:p>
        </w:tc>
        <w:tc>
          <w:tcPr>
            <w:tcW w:w="3311" w:type="dxa"/>
          </w:tcPr>
          <w:p w14:paraId="4145EAE9" w14:textId="48731399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Спасо-Преображенский монастырь</w:t>
            </w:r>
          </w:p>
        </w:tc>
        <w:tc>
          <w:tcPr>
            <w:tcW w:w="1417" w:type="dxa"/>
          </w:tcPr>
          <w:p w14:paraId="3251B939" w14:textId="4143286F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534650" w:rsidRPr="00A61C9B" w14:paraId="4B93302A" w14:textId="77777777" w:rsidTr="00534650">
        <w:tc>
          <w:tcPr>
            <w:tcW w:w="611" w:type="dxa"/>
          </w:tcPr>
          <w:p w14:paraId="14EFECEF" w14:textId="4C350954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28" w:type="dxa"/>
          </w:tcPr>
          <w:p w14:paraId="5361586D" w14:textId="66DDB565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Скарзов Иван </w:t>
            </w:r>
          </w:p>
        </w:tc>
        <w:tc>
          <w:tcPr>
            <w:tcW w:w="1014" w:type="dxa"/>
          </w:tcPr>
          <w:p w14:paraId="588A3200" w14:textId="6284CDA3" w:rsidR="00534650" w:rsidRPr="00A61C9B" w:rsidRDefault="00534650" w:rsidP="005346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 лет</w:t>
            </w:r>
          </w:p>
        </w:tc>
        <w:tc>
          <w:tcPr>
            <w:tcW w:w="3311" w:type="dxa"/>
          </w:tcPr>
          <w:p w14:paraId="32C38665" w14:textId="5D95B325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Иконы Божией Матери Всех скорбящих радосте</w:t>
            </w:r>
          </w:p>
        </w:tc>
        <w:tc>
          <w:tcPr>
            <w:tcW w:w="1417" w:type="dxa"/>
          </w:tcPr>
          <w:p w14:paraId="1207AD61" w14:textId="53068ADA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534650" w:rsidRPr="00A61C9B" w14:paraId="61335E24" w14:textId="17A42213" w:rsidTr="00534650">
        <w:tc>
          <w:tcPr>
            <w:tcW w:w="611" w:type="dxa"/>
          </w:tcPr>
          <w:p w14:paraId="1BD921C1" w14:textId="29B3AA32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28" w:type="dxa"/>
          </w:tcPr>
          <w:p w14:paraId="73F0AEB8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Рыбакова Александра</w:t>
            </w:r>
          </w:p>
        </w:tc>
        <w:tc>
          <w:tcPr>
            <w:tcW w:w="1014" w:type="dxa"/>
          </w:tcPr>
          <w:p w14:paraId="736BBF3A" w14:textId="77777777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311" w:type="dxa"/>
          </w:tcPr>
          <w:p w14:paraId="56CF13B1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Свято-Сергиевского женского монастыря</w:t>
            </w:r>
          </w:p>
        </w:tc>
        <w:tc>
          <w:tcPr>
            <w:tcW w:w="1417" w:type="dxa"/>
          </w:tcPr>
          <w:p w14:paraId="0EBBF36B" w14:textId="009160BA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534650" w:rsidRPr="00A61C9B" w14:paraId="47BFEE6F" w14:textId="77777777" w:rsidTr="00534650">
        <w:tc>
          <w:tcPr>
            <w:tcW w:w="611" w:type="dxa"/>
          </w:tcPr>
          <w:p w14:paraId="29EEAE8A" w14:textId="6C950000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28" w:type="dxa"/>
          </w:tcPr>
          <w:p w14:paraId="44AAA6D2" w14:textId="197FD94F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Рубанов Серафим</w:t>
            </w:r>
          </w:p>
        </w:tc>
        <w:tc>
          <w:tcPr>
            <w:tcW w:w="1014" w:type="dxa"/>
          </w:tcPr>
          <w:p w14:paraId="61CE9317" w14:textId="58C07919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311" w:type="dxa"/>
          </w:tcPr>
          <w:p w14:paraId="5F85A5B6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Новомучеников и</w:t>
            </w:r>
          </w:p>
          <w:p w14:paraId="570BAACF" w14:textId="2533130E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исповедников Саратовских</w:t>
            </w:r>
          </w:p>
        </w:tc>
        <w:tc>
          <w:tcPr>
            <w:tcW w:w="1417" w:type="dxa"/>
          </w:tcPr>
          <w:p w14:paraId="75A4A0F6" w14:textId="336ED50E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34650" w:rsidRPr="00A61C9B" w14:paraId="31DEF5B4" w14:textId="77777777" w:rsidTr="00534650">
        <w:tc>
          <w:tcPr>
            <w:tcW w:w="611" w:type="dxa"/>
          </w:tcPr>
          <w:p w14:paraId="645B8909" w14:textId="2B2DF6EA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28" w:type="dxa"/>
          </w:tcPr>
          <w:p w14:paraId="26A51ABA" w14:textId="611D230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Алекбарова Полина</w:t>
            </w:r>
          </w:p>
        </w:tc>
        <w:tc>
          <w:tcPr>
            <w:tcW w:w="1014" w:type="dxa"/>
          </w:tcPr>
          <w:p w14:paraId="26FF2019" w14:textId="35D5ADDE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311" w:type="dxa"/>
          </w:tcPr>
          <w:p w14:paraId="6BA8CB1F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св. равноап.</w:t>
            </w:r>
          </w:p>
          <w:p w14:paraId="3C08B1D3" w14:textId="278F8BA4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Кирилла и Мефодия</w:t>
            </w:r>
          </w:p>
        </w:tc>
        <w:tc>
          <w:tcPr>
            <w:tcW w:w="1417" w:type="dxa"/>
          </w:tcPr>
          <w:p w14:paraId="349ACE09" w14:textId="2630203A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534650" w:rsidRPr="00A61C9B" w14:paraId="44ED18B4" w14:textId="77777777" w:rsidTr="00534650">
        <w:tc>
          <w:tcPr>
            <w:tcW w:w="611" w:type="dxa"/>
          </w:tcPr>
          <w:p w14:paraId="45B5A2E8" w14:textId="48ECDA5C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28" w:type="dxa"/>
          </w:tcPr>
          <w:p w14:paraId="643769CF" w14:textId="136FB1E5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Книшевская Виктория</w:t>
            </w:r>
          </w:p>
        </w:tc>
        <w:tc>
          <w:tcPr>
            <w:tcW w:w="1014" w:type="dxa"/>
          </w:tcPr>
          <w:p w14:paraId="3CE31319" w14:textId="3F08496E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311" w:type="dxa"/>
          </w:tcPr>
          <w:p w14:paraId="6E608B4F" w14:textId="3BF5C40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  <w:tc>
          <w:tcPr>
            <w:tcW w:w="1417" w:type="dxa"/>
          </w:tcPr>
          <w:p w14:paraId="08CD3EC1" w14:textId="5E6DE375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534650" w:rsidRPr="00A61C9B" w14:paraId="66497AC9" w14:textId="77777777" w:rsidTr="00534650">
        <w:tc>
          <w:tcPr>
            <w:tcW w:w="611" w:type="dxa"/>
          </w:tcPr>
          <w:p w14:paraId="48C26708" w14:textId="4181D5B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28" w:type="dxa"/>
          </w:tcPr>
          <w:p w14:paraId="64F7695B" w14:textId="534DF5CE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Книшевская Олеся</w:t>
            </w:r>
          </w:p>
        </w:tc>
        <w:tc>
          <w:tcPr>
            <w:tcW w:w="1014" w:type="dxa"/>
          </w:tcPr>
          <w:p w14:paraId="0291C4E5" w14:textId="70DBCD4E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311" w:type="dxa"/>
          </w:tcPr>
          <w:p w14:paraId="2D3B29D5" w14:textId="3B6011A3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  <w:tc>
          <w:tcPr>
            <w:tcW w:w="1417" w:type="dxa"/>
          </w:tcPr>
          <w:p w14:paraId="51C0A367" w14:textId="6F916E0F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534650" w:rsidRPr="00A61C9B" w14:paraId="309A7EA6" w14:textId="77777777" w:rsidTr="00534650">
        <w:tc>
          <w:tcPr>
            <w:tcW w:w="611" w:type="dxa"/>
          </w:tcPr>
          <w:p w14:paraId="1F3B8472" w14:textId="40881D1B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28" w:type="dxa"/>
          </w:tcPr>
          <w:p w14:paraId="4954CD4D" w14:textId="0679DC1F" w:rsidR="00534650" w:rsidRPr="00534650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Столярчук Ярослав</w:t>
            </w:r>
          </w:p>
        </w:tc>
        <w:tc>
          <w:tcPr>
            <w:tcW w:w="1014" w:type="dxa"/>
          </w:tcPr>
          <w:p w14:paraId="5554CC2D" w14:textId="0BFE54B3" w:rsidR="00534650" w:rsidRPr="00534650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311" w:type="dxa"/>
          </w:tcPr>
          <w:p w14:paraId="37041CC9" w14:textId="77777777" w:rsidR="00534650" w:rsidRPr="00534650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</w:t>
            </w:r>
          </w:p>
          <w:p w14:paraId="3129C5F2" w14:textId="33D128FB" w:rsidR="00534650" w:rsidRPr="00534650" w:rsidRDefault="00534650" w:rsidP="005346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г. Вольска</w:t>
            </w:r>
          </w:p>
        </w:tc>
        <w:tc>
          <w:tcPr>
            <w:tcW w:w="1417" w:type="dxa"/>
          </w:tcPr>
          <w:p w14:paraId="2A9BA876" w14:textId="7A1DF67A" w:rsidR="00534650" w:rsidRPr="00534650" w:rsidRDefault="00534650" w:rsidP="005346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534650" w:rsidRPr="00A61C9B" w14:paraId="2E51E2B5" w14:textId="77777777" w:rsidTr="00534650">
        <w:tc>
          <w:tcPr>
            <w:tcW w:w="611" w:type="dxa"/>
          </w:tcPr>
          <w:p w14:paraId="4F1BD809" w14:textId="40D17DDC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28" w:type="dxa"/>
          </w:tcPr>
          <w:p w14:paraId="7A3BA64F" w14:textId="03CC8C04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Прокофьев Александр </w:t>
            </w:r>
          </w:p>
        </w:tc>
        <w:tc>
          <w:tcPr>
            <w:tcW w:w="1014" w:type="dxa"/>
          </w:tcPr>
          <w:p w14:paraId="5D682B1E" w14:textId="59243A89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311" w:type="dxa"/>
          </w:tcPr>
          <w:p w14:paraId="5C0B25E9" w14:textId="6FA59A0B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 г. Вольска</w:t>
            </w:r>
          </w:p>
        </w:tc>
        <w:tc>
          <w:tcPr>
            <w:tcW w:w="1417" w:type="dxa"/>
          </w:tcPr>
          <w:p w14:paraId="32BA40BA" w14:textId="3F1397E6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534650" w:rsidRPr="00A61C9B" w14:paraId="19D1BBA6" w14:textId="77777777" w:rsidTr="00534650">
        <w:tc>
          <w:tcPr>
            <w:tcW w:w="611" w:type="dxa"/>
          </w:tcPr>
          <w:p w14:paraId="4CA2C964" w14:textId="3D7D734C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28" w:type="dxa"/>
          </w:tcPr>
          <w:p w14:paraId="1C14EFDA" w14:textId="4D8053F6" w:rsidR="00534650" w:rsidRPr="00534650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Люлина Варвара</w:t>
            </w:r>
          </w:p>
        </w:tc>
        <w:tc>
          <w:tcPr>
            <w:tcW w:w="1014" w:type="dxa"/>
          </w:tcPr>
          <w:p w14:paraId="6A422E99" w14:textId="4F21D60A" w:rsidR="00534650" w:rsidRPr="00534650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311" w:type="dxa"/>
          </w:tcPr>
          <w:p w14:paraId="601D1705" w14:textId="77777777" w:rsidR="00534650" w:rsidRPr="00534650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Живоначальной троицы</w:t>
            </w:r>
          </w:p>
          <w:p w14:paraId="08028A76" w14:textId="57090F67" w:rsidR="00534650" w:rsidRPr="00534650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sz w:val="28"/>
                <w:szCs w:val="28"/>
              </w:rPr>
              <w:t>г. Вольска</w:t>
            </w:r>
          </w:p>
        </w:tc>
        <w:tc>
          <w:tcPr>
            <w:tcW w:w="1417" w:type="dxa"/>
          </w:tcPr>
          <w:p w14:paraId="64869367" w14:textId="11A0D489" w:rsidR="00534650" w:rsidRPr="00534650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5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534650" w:rsidRPr="00A61C9B" w14:paraId="4B6A96D9" w14:textId="77777777" w:rsidTr="00534650">
        <w:tc>
          <w:tcPr>
            <w:tcW w:w="611" w:type="dxa"/>
          </w:tcPr>
          <w:p w14:paraId="459C2330" w14:textId="10BCFCA9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28" w:type="dxa"/>
            <w:vAlign w:val="center"/>
          </w:tcPr>
          <w:p w14:paraId="11FECC8B" w14:textId="53B9B7D4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Леликова Варвара</w:t>
            </w:r>
          </w:p>
        </w:tc>
        <w:tc>
          <w:tcPr>
            <w:tcW w:w="1014" w:type="dxa"/>
            <w:vAlign w:val="center"/>
          </w:tcPr>
          <w:p w14:paraId="76F9BDBE" w14:textId="16CE0FE4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11" w:type="dxa"/>
          </w:tcPr>
          <w:p w14:paraId="2D8D855E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14:paraId="704A6AEA" w14:textId="294229E9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417" w:type="dxa"/>
          </w:tcPr>
          <w:p w14:paraId="71F47CF4" w14:textId="6A4EA369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534650" w:rsidRPr="00A61C9B" w14:paraId="42F3A9BA" w14:textId="77777777" w:rsidTr="00534650">
        <w:tc>
          <w:tcPr>
            <w:tcW w:w="611" w:type="dxa"/>
          </w:tcPr>
          <w:p w14:paraId="44C4F8F8" w14:textId="3D358EE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28" w:type="dxa"/>
          </w:tcPr>
          <w:p w14:paraId="041B2979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Штокгамер Мария</w:t>
            </w:r>
          </w:p>
          <w:p w14:paraId="53901929" w14:textId="31BEBFA3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5A221648" w14:textId="7DCAA927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311" w:type="dxa"/>
          </w:tcPr>
          <w:p w14:paraId="4DC5E7C4" w14:textId="34A57154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  <w:tc>
          <w:tcPr>
            <w:tcW w:w="1417" w:type="dxa"/>
          </w:tcPr>
          <w:p w14:paraId="3C59252B" w14:textId="49F97B2E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34650" w:rsidRPr="00A61C9B" w14:paraId="3A42263C" w14:textId="77777777" w:rsidTr="00534650">
        <w:tc>
          <w:tcPr>
            <w:tcW w:w="611" w:type="dxa"/>
          </w:tcPr>
          <w:p w14:paraId="6C9687D1" w14:textId="4AB7ED8A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28" w:type="dxa"/>
          </w:tcPr>
          <w:p w14:paraId="32D199E9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Ильченко Мария  </w:t>
            </w:r>
          </w:p>
          <w:p w14:paraId="65E551F6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29864015" w14:textId="2E0A50B8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311" w:type="dxa"/>
          </w:tcPr>
          <w:p w14:paraId="619D334C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43BEFAD0" w14:textId="66C5D2C2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  <w:tc>
          <w:tcPr>
            <w:tcW w:w="1417" w:type="dxa"/>
          </w:tcPr>
          <w:p w14:paraId="10A8E411" w14:textId="4E3348BF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34650" w:rsidRPr="00A61C9B" w14:paraId="7FE57EC0" w14:textId="5B761268" w:rsidTr="00534650">
        <w:tc>
          <w:tcPr>
            <w:tcW w:w="611" w:type="dxa"/>
          </w:tcPr>
          <w:p w14:paraId="0AAF7A0D" w14:textId="0D2094C3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28" w:type="dxa"/>
          </w:tcPr>
          <w:p w14:paraId="684E725A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Коваль Анна</w:t>
            </w:r>
          </w:p>
          <w:p w14:paraId="08E9F894" w14:textId="5A85222D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12F1ED8E" w14:textId="407D05BE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311" w:type="dxa"/>
          </w:tcPr>
          <w:p w14:paraId="1338AA2F" w14:textId="46561A0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  <w:tc>
          <w:tcPr>
            <w:tcW w:w="1417" w:type="dxa"/>
          </w:tcPr>
          <w:p w14:paraId="5BAD0502" w14:textId="70313B75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34650" w:rsidRPr="00A61C9B" w14:paraId="715C123E" w14:textId="77777777" w:rsidTr="00534650">
        <w:tc>
          <w:tcPr>
            <w:tcW w:w="611" w:type="dxa"/>
          </w:tcPr>
          <w:p w14:paraId="29415838" w14:textId="35F7B736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28" w:type="dxa"/>
          </w:tcPr>
          <w:p w14:paraId="2485E553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Орехова Виктория</w:t>
            </w:r>
          </w:p>
          <w:p w14:paraId="4AE214C4" w14:textId="7F9D56D4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</w:tcPr>
          <w:p w14:paraId="5E43746D" w14:textId="5218F548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311" w:type="dxa"/>
          </w:tcPr>
          <w:p w14:paraId="24B64816" w14:textId="4B2A2FDF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  <w:tc>
          <w:tcPr>
            <w:tcW w:w="1417" w:type="dxa"/>
          </w:tcPr>
          <w:p w14:paraId="7FF83D7E" w14:textId="2C7B4CFD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534650" w:rsidRPr="00A61C9B" w14:paraId="0BFF59A1" w14:textId="77777777" w:rsidTr="00534650">
        <w:tc>
          <w:tcPr>
            <w:tcW w:w="611" w:type="dxa"/>
          </w:tcPr>
          <w:p w14:paraId="0438A68A" w14:textId="7B3C5932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28" w:type="dxa"/>
            <w:vAlign w:val="center"/>
          </w:tcPr>
          <w:p w14:paraId="0C59B323" w14:textId="2515BD15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Леликова Елизавета</w:t>
            </w:r>
          </w:p>
        </w:tc>
        <w:tc>
          <w:tcPr>
            <w:tcW w:w="1014" w:type="dxa"/>
            <w:vAlign w:val="center"/>
          </w:tcPr>
          <w:p w14:paraId="6839F642" w14:textId="4E039E21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11" w:type="dxa"/>
          </w:tcPr>
          <w:p w14:paraId="61A7562E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14:paraId="7E5E7261" w14:textId="6BA20A09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417" w:type="dxa"/>
          </w:tcPr>
          <w:p w14:paraId="0856FB9D" w14:textId="4267E79E" w:rsidR="00534650" w:rsidRPr="00A61C9B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C9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34650" w:rsidRPr="00A61C9B" w14:paraId="6EABABB7" w14:textId="77777777" w:rsidTr="00534650">
        <w:tc>
          <w:tcPr>
            <w:tcW w:w="611" w:type="dxa"/>
          </w:tcPr>
          <w:p w14:paraId="71E29FAD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  <w:gridSpan w:val="4"/>
            <w:vAlign w:val="center"/>
          </w:tcPr>
          <w:p w14:paraId="2C9BB7CD" w14:textId="33F2C7EA" w:rsidR="00534650" w:rsidRPr="00A61C9B" w:rsidRDefault="00534650" w:rsidP="00534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Всего: </w:t>
            </w:r>
            <w:r w:rsidRPr="00A61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A61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финалистов</w:t>
            </w:r>
          </w:p>
          <w:p w14:paraId="68ADCD59" w14:textId="77777777" w:rsidR="00534650" w:rsidRPr="00A61C9B" w:rsidRDefault="00534650" w:rsidP="0053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53CF84" w14:textId="77777777" w:rsidR="00FD19C9" w:rsidRPr="00A61C9B" w:rsidRDefault="008375E2" w:rsidP="00762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7242277"/>
      <w:r w:rsidRPr="00A61C9B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</w:p>
    <w:sectPr w:rsidR="00FD19C9" w:rsidRPr="00A61C9B" w:rsidSect="000034B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6F07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A19"/>
    <w:multiLevelType w:val="hybridMultilevel"/>
    <w:tmpl w:val="18FE4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4C98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6DF9"/>
    <w:multiLevelType w:val="hybridMultilevel"/>
    <w:tmpl w:val="678A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60B5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71CA2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01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623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231251">
    <w:abstractNumId w:val="2"/>
  </w:num>
  <w:num w:numId="4" w16cid:durableId="480198222">
    <w:abstractNumId w:val="1"/>
  </w:num>
  <w:num w:numId="5" w16cid:durableId="1801532955">
    <w:abstractNumId w:val="4"/>
  </w:num>
  <w:num w:numId="6" w16cid:durableId="1711999310">
    <w:abstractNumId w:val="0"/>
  </w:num>
  <w:num w:numId="7" w16cid:durableId="1306426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83"/>
    <w:rsid w:val="000034B8"/>
    <w:rsid w:val="00031EB2"/>
    <w:rsid w:val="001B111D"/>
    <w:rsid w:val="001F77A7"/>
    <w:rsid w:val="00294BDD"/>
    <w:rsid w:val="002E5802"/>
    <w:rsid w:val="00335E0C"/>
    <w:rsid w:val="003D1186"/>
    <w:rsid w:val="003F5328"/>
    <w:rsid w:val="004824AE"/>
    <w:rsid w:val="0051548D"/>
    <w:rsid w:val="00534650"/>
    <w:rsid w:val="0057361D"/>
    <w:rsid w:val="005C334A"/>
    <w:rsid w:val="005C3930"/>
    <w:rsid w:val="00645A83"/>
    <w:rsid w:val="0066391A"/>
    <w:rsid w:val="006F3F6F"/>
    <w:rsid w:val="00701AC1"/>
    <w:rsid w:val="007340E8"/>
    <w:rsid w:val="0076250E"/>
    <w:rsid w:val="00774033"/>
    <w:rsid w:val="007D180D"/>
    <w:rsid w:val="007D2679"/>
    <w:rsid w:val="007D356A"/>
    <w:rsid w:val="008375E2"/>
    <w:rsid w:val="00844049"/>
    <w:rsid w:val="008A0437"/>
    <w:rsid w:val="008B1A8E"/>
    <w:rsid w:val="009362C2"/>
    <w:rsid w:val="00944968"/>
    <w:rsid w:val="0097694F"/>
    <w:rsid w:val="009D4D74"/>
    <w:rsid w:val="00A350AF"/>
    <w:rsid w:val="00A61C9B"/>
    <w:rsid w:val="00A829FB"/>
    <w:rsid w:val="00A91FB3"/>
    <w:rsid w:val="00B15515"/>
    <w:rsid w:val="00B84D5D"/>
    <w:rsid w:val="00C61138"/>
    <w:rsid w:val="00CE781B"/>
    <w:rsid w:val="00CF2865"/>
    <w:rsid w:val="00D17652"/>
    <w:rsid w:val="00D52A2E"/>
    <w:rsid w:val="00DD59DF"/>
    <w:rsid w:val="00E4405C"/>
    <w:rsid w:val="00FB2421"/>
    <w:rsid w:val="00FD19C9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4772"/>
  <w15:chartTrackingRefBased/>
  <w15:docId w15:val="{C78EAC84-DCC6-4D37-AE13-30A51EAC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580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6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2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w10-64</cp:lastModifiedBy>
  <cp:revision>26</cp:revision>
  <cp:lastPrinted>2026-03-14T17:43:00Z</cp:lastPrinted>
  <dcterms:created xsi:type="dcterms:W3CDTF">2025-12-23T05:11:00Z</dcterms:created>
  <dcterms:modified xsi:type="dcterms:W3CDTF">2026-03-18T11:40:00Z</dcterms:modified>
</cp:coreProperties>
</file>